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C4A" w:rsidRDefault="00930C4A" w:rsidP="00930C4A">
      <w:pPr>
        <w:jc w:val="center"/>
        <w:rPr>
          <w:sz w:val="40"/>
          <w:szCs w:val="40"/>
        </w:rPr>
      </w:pPr>
      <w:r w:rsidRPr="00930C4A">
        <w:rPr>
          <w:sz w:val="40"/>
          <w:szCs w:val="40"/>
        </w:rPr>
        <w:t>HIGIENA  OSOBISTA</w:t>
      </w:r>
    </w:p>
    <w:p w:rsidR="00930C4A" w:rsidRDefault="00930C4A" w:rsidP="00930C4A">
      <w:pPr>
        <w:rPr>
          <w:sz w:val="40"/>
          <w:szCs w:val="40"/>
        </w:rPr>
      </w:pPr>
    </w:p>
    <w:p w:rsidR="00930C4A" w:rsidRDefault="00930C4A" w:rsidP="00930C4A">
      <w:pPr>
        <w:rPr>
          <w:sz w:val="28"/>
          <w:szCs w:val="28"/>
        </w:rPr>
      </w:pPr>
      <w:r>
        <w:rPr>
          <w:sz w:val="28"/>
          <w:szCs w:val="28"/>
        </w:rPr>
        <w:t>30.03.2020  poniedziałek</w:t>
      </w:r>
    </w:p>
    <w:p w:rsidR="00930C4A" w:rsidRPr="00930C4A" w:rsidRDefault="00930C4A" w:rsidP="00930C4A">
      <w:pPr>
        <w:rPr>
          <w:sz w:val="24"/>
          <w:szCs w:val="24"/>
        </w:rPr>
      </w:pPr>
      <w:r w:rsidRPr="00930C4A">
        <w:rPr>
          <w:sz w:val="24"/>
          <w:szCs w:val="24"/>
        </w:rPr>
        <w:t>„Higiena osobista – dlaczego powinniśmy jej przestrzegać” – Ćwiczenia do wykonania.</w:t>
      </w:r>
    </w:p>
    <w:p w:rsidR="00930C4A" w:rsidRDefault="00930C4A" w:rsidP="005940C8"/>
    <w:p w:rsidR="00930C4A" w:rsidRDefault="00234CAD" w:rsidP="005940C8">
      <w:r w:rsidRPr="00234CAD">
        <w:lastRenderedPageBreak/>
        <w:drawing>
          <wp:inline distT="0" distB="0" distL="0" distR="0">
            <wp:extent cx="5760720" cy="7850581"/>
            <wp:effectExtent l="19050" t="0" r="0" b="0"/>
            <wp:docPr id="1" name="Obraz 25" descr="Znalezione obrazy dla zapytania: higiena osobista zadania dla dzieci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Znalezione obrazy dla zapytania: higiena osobista zadania dla dzieci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50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C4A" w:rsidRDefault="00930C4A" w:rsidP="005940C8"/>
    <w:p w:rsidR="00930C4A" w:rsidRDefault="00930C4A" w:rsidP="005940C8"/>
    <w:p w:rsidR="00930C4A" w:rsidRDefault="00930C4A" w:rsidP="005940C8"/>
    <w:p w:rsidR="00930C4A" w:rsidRDefault="00234CAD" w:rsidP="005940C8">
      <w:r w:rsidRPr="00234CAD">
        <w:lastRenderedPageBreak/>
        <w:drawing>
          <wp:inline distT="0" distB="0" distL="0" distR="0">
            <wp:extent cx="5760720" cy="7810576"/>
            <wp:effectExtent l="19050" t="0" r="0" b="0"/>
            <wp:docPr id="2" name="Obraz 37" descr="Znalezione obrazy dla zapytania: krzyżówka o higienie osobistej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Znalezione obrazy dla zapytania: krzyżówka o higienie osobistej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10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C4A" w:rsidRDefault="00930C4A" w:rsidP="005940C8"/>
    <w:p w:rsidR="00930C4A" w:rsidRDefault="00930C4A" w:rsidP="005940C8"/>
    <w:p w:rsidR="00930C4A" w:rsidRDefault="00930C4A" w:rsidP="005940C8"/>
    <w:p w:rsidR="00930C4A" w:rsidRDefault="00930C4A" w:rsidP="005940C8"/>
    <w:p w:rsidR="00930C4A" w:rsidRDefault="00234CAD" w:rsidP="005940C8">
      <w:r w:rsidRPr="00234CAD">
        <w:drawing>
          <wp:inline distT="0" distB="0" distL="0" distR="0">
            <wp:extent cx="5760720" cy="7810576"/>
            <wp:effectExtent l="19050" t="0" r="0" b="0"/>
            <wp:docPr id="3" name="Obraz 40" descr="Znalezione obrazy dla zapytania: krzyżówka o higienie osobistej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Znalezione obrazy dla zapytania: krzyżówka o higienie osobistej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10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C4A" w:rsidRDefault="00930C4A" w:rsidP="005940C8"/>
    <w:p w:rsidR="00930C4A" w:rsidRPr="00930C4A" w:rsidRDefault="00930C4A" w:rsidP="005940C8">
      <w:pPr>
        <w:rPr>
          <w:sz w:val="28"/>
          <w:szCs w:val="28"/>
        </w:rPr>
      </w:pPr>
    </w:p>
    <w:p w:rsidR="00930C4A" w:rsidRPr="00930C4A" w:rsidRDefault="005940C8" w:rsidP="005940C8">
      <w:pPr>
        <w:rPr>
          <w:sz w:val="28"/>
          <w:szCs w:val="28"/>
        </w:rPr>
      </w:pPr>
      <w:r w:rsidRPr="00930C4A">
        <w:rPr>
          <w:sz w:val="28"/>
          <w:szCs w:val="28"/>
        </w:rPr>
        <w:lastRenderedPageBreak/>
        <w:t xml:space="preserve">02.04.2020   </w:t>
      </w:r>
      <w:r w:rsidR="00930C4A" w:rsidRPr="00930C4A">
        <w:rPr>
          <w:sz w:val="28"/>
          <w:szCs w:val="28"/>
        </w:rPr>
        <w:t xml:space="preserve"> czwartek</w:t>
      </w:r>
    </w:p>
    <w:p w:rsidR="005940C8" w:rsidRPr="00930C4A" w:rsidRDefault="005940C8" w:rsidP="005940C8">
      <w:pPr>
        <w:rPr>
          <w:sz w:val="24"/>
          <w:szCs w:val="24"/>
        </w:rPr>
      </w:pPr>
      <w:r w:rsidRPr="00930C4A">
        <w:rPr>
          <w:sz w:val="24"/>
          <w:szCs w:val="24"/>
        </w:rPr>
        <w:t xml:space="preserve"> </w:t>
      </w:r>
      <w:r w:rsidR="00930C4A" w:rsidRPr="00930C4A">
        <w:rPr>
          <w:sz w:val="24"/>
          <w:szCs w:val="24"/>
        </w:rPr>
        <w:t xml:space="preserve">Praca plastyczne - </w:t>
      </w:r>
      <w:r w:rsidR="003F3EE0" w:rsidRPr="00930C4A">
        <w:rPr>
          <w:sz w:val="24"/>
          <w:szCs w:val="24"/>
        </w:rPr>
        <w:t xml:space="preserve"> „</w:t>
      </w:r>
      <w:r w:rsidR="008C61CA" w:rsidRPr="00930C4A">
        <w:rPr>
          <w:sz w:val="24"/>
          <w:szCs w:val="24"/>
        </w:rPr>
        <w:t xml:space="preserve"> </w:t>
      </w:r>
      <w:r w:rsidRPr="00930C4A">
        <w:rPr>
          <w:sz w:val="24"/>
          <w:szCs w:val="24"/>
        </w:rPr>
        <w:t>Środki czystości i higieny osobistej</w:t>
      </w:r>
      <w:r w:rsidR="003F3EE0" w:rsidRPr="00930C4A">
        <w:rPr>
          <w:sz w:val="24"/>
          <w:szCs w:val="24"/>
        </w:rPr>
        <w:t xml:space="preserve">” </w:t>
      </w:r>
      <w:r w:rsidR="00930C4A" w:rsidRPr="00930C4A">
        <w:rPr>
          <w:sz w:val="24"/>
          <w:szCs w:val="24"/>
        </w:rPr>
        <w:t>– narysuj najczęściej stosowane przez Ciebie i w Twoim domu.</w:t>
      </w:r>
    </w:p>
    <w:p w:rsidR="00D24ADC" w:rsidRDefault="00D24ADC" w:rsidP="005940C8"/>
    <w:sectPr w:rsidR="00D24ADC" w:rsidSect="00D24A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hyphenationZone w:val="425"/>
  <w:characterSpacingControl w:val="doNotCompress"/>
  <w:compat/>
  <w:rsids>
    <w:rsidRoot w:val="005940C8"/>
    <w:rsid w:val="00234CAD"/>
    <w:rsid w:val="0025705B"/>
    <w:rsid w:val="002C6F68"/>
    <w:rsid w:val="00305F18"/>
    <w:rsid w:val="003F3EE0"/>
    <w:rsid w:val="005940C8"/>
    <w:rsid w:val="00853D73"/>
    <w:rsid w:val="008C61CA"/>
    <w:rsid w:val="00930C4A"/>
    <w:rsid w:val="00CA7866"/>
    <w:rsid w:val="00D24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0C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9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53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3D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pl/url?sa=i&amp;url=https://docplayer.pl/5299923-Temat-higiena-osobista-dlaczego-musimy-jej-przestrzegac.html&amp;psig=AOvVaw2ZrclmELHEer-kXvLuLMbn&amp;ust=1585303120202000&amp;source=images&amp;cd=vfe&amp;ved=0CAIQjRxqFwoTCMiV-fPvt-gCFQAAAAAdAAAAABA5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pl/url?sa=i&amp;url=https://docplayer.pl/5299923-Temat-higiena-osobista-dlaczego-musimy-jej-przestrzegac.html&amp;psig=AOvVaw2ZrclmELHEer-kXvLuLMbn&amp;ust=1585303120202000&amp;source=images&amp;cd=vfe&amp;ved=0CAIQjRxqFwoTCMiV-fPvt-gCFQAAAAAdAAAAABA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www.google.pl/url?sa=i&amp;url=https://docplayer.pl/8691480-Temat-higiena-osobista-dlaczego-musimy-jej-przestrzegac.html&amp;psig=AOvVaw0N5eflLzgcEfA81UCNwQle&amp;ust=1585302691075000&amp;source=images&amp;cd=vfe&amp;ved=0CAIQjRxqFwoTCOinnafut-gCFQAAAAAdAAAAABA0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41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Olszańska</dc:creator>
  <cp:lastModifiedBy>Krystyna Olszańska</cp:lastModifiedBy>
  <cp:revision>8</cp:revision>
  <dcterms:created xsi:type="dcterms:W3CDTF">2020-03-30T15:48:00Z</dcterms:created>
  <dcterms:modified xsi:type="dcterms:W3CDTF">2020-03-31T05:32:00Z</dcterms:modified>
</cp:coreProperties>
</file>