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752" w14:textId="583F44DC" w:rsidR="007F6BC5" w:rsidRPr="00447DA1" w:rsidRDefault="00421A5A">
      <w:pPr>
        <w:rPr>
          <w:rFonts w:ascii="Times New Roman" w:hAnsi="Times New Roman" w:cs="Times New Roman"/>
          <w:sz w:val="28"/>
          <w:szCs w:val="28"/>
        </w:rPr>
      </w:pPr>
      <w:r w:rsidRPr="00447DA1">
        <w:rPr>
          <w:rFonts w:ascii="Times New Roman" w:hAnsi="Times New Roman" w:cs="Times New Roman"/>
          <w:sz w:val="28"/>
          <w:szCs w:val="28"/>
        </w:rPr>
        <w:t>Witam Was serdecznie Kochani</w:t>
      </w:r>
      <w:r w:rsidR="00447DA1">
        <w:rPr>
          <w:rFonts w:ascii="Times New Roman" w:hAnsi="Times New Roman" w:cs="Times New Roman"/>
          <w:sz w:val="28"/>
          <w:szCs w:val="28"/>
        </w:rPr>
        <w:t>!</w:t>
      </w:r>
    </w:p>
    <w:p w14:paraId="57F14E90" w14:textId="77777777" w:rsidR="009F43A0" w:rsidRPr="00447DA1" w:rsidRDefault="009F43A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1218068"/>
      <w:r w:rsidRPr="00447DA1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Ćwiczymy spostrzegawczość</w:t>
      </w:r>
    </w:p>
    <w:bookmarkEnd w:id="0"/>
    <w:p w14:paraId="1CC2DABB" w14:textId="5B4DEFB1" w:rsidR="00421A5A" w:rsidRPr="00447DA1" w:rsidRDefault="00421A5A">
      <w:pPr>
        <w:rPr>
          <w:rFonts w:ascii="Times New Roman" w:hAnsi="Times New Roman" w:cs="Times New Roman"/>
          <w:color w:val="2F5496" w:themeColor="accent1" w:themeShade="BF"/>
        </w:rPr>
      </w:pPr>
      <w:r w:rsidRPr="00447DA1">
        <w:rPr>
          <w:rFonts w:ascii="Times New Roman" w:hAnsi="Times New Roman" w:cs="Times New Roman"/>
        </w:rPr>
        <w:t xml:space="preserve">Na dzisiejszych zajęciach chciałabym abyśmy poćwiczyli sobie spostrzegawczość w tym celu skopiuj link i wklej na youtube. Gwarantuję Wam dobrą zabawę. Powodzenia </w:t>
      </w:r>
      <w:hyperlink r:id="rId5" w:history="1">
        <w:r w:rsidRPr="00447DA1">
          <w:rPr>
            <w:rStyle w:val="Hipercze"/>
            <w:rFonts w:ascii="Times New Roman" w:hAnsi="Times New Roman" w:cs="Times New Roman"/>
            <w:color w:val="034990" w:themeColor="hyperlink" w:themeShade="BF"/>
          </w:rPr>
          <w:t>https://www.youtube.com/watch?v=btMSFVuNi7k</w:t>
        </w:r>
      </w:hyperlink>
    </w:p>
    <w:p w14:paraId="51D9D313" w14:textId="21B0A073" w:rsidR="009F43A0" w:rsidRPr="00447DA1" w:rsidRDefault="009F43A0" w:rsidP="009F43A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</w:t>
      </w:r>
      <w:r w:rsidRPr="00447DA1">
        <w:rPr>
          <w:rFonts w:ascii="Times New Roman" w:hAnsi="Times New Roman" w:cs="Times New Roman"/>
          <w:b/>
          <w:bCs/>
          <w:sz w:val="28"/>
          <w:szCs w:val="28"/>
          <w:u w:val="single"/>
        </w:rPr>
        <w:t>Głośne czytanie tekstu- praca z tekstem ( 2 godz)</w:t>
      </w:r>
    </w:p>
    <w:p w14:paraId="074089D0" w14:textId="77777777" w:rsidR="009F43A0" w:rsidRPr="00447DA1" w:rsidRDefault="009F43A0" w:rsidP="009F43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 się pięknie czytać  utwór pt.” Kolorowe dzieci”. Jest to piosenka , którą śpiewa znana Wam piosenkarka Majka Jeżowska.</w:t>
      </w:r>
    </w:p>
    <w:p w14:paraId="0B9E0585" w14:textId="243D82AF" w:rsidR="009F43A0" w:rsidRPr="00447DA1" w:rsidRDefault="009F43A0" w:rsidP="009F43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>Wypisz z tekstu nazwy geograficzne (państwa, miasta i krainy geograficzne) zwróć uwagę na pisownię wielką literą</w:t>
      </w:r>
    </w:p>
    <w:p w14:paraId="66CB2B3E" w14:textId="2CC13332" w:rsidR="009F43A0" w:rsidRPr="00447DA1" w:rsidRDefault="009F43A0" w:rsidP="009F43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na mapie</w:t>
      </w:r>
      <w:r w:rsidR="00447DA1"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 </w:t>
      </w: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znajduj</w:t>
      </w:r>
      <w:r w:rsidR="00447DA1"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447DA1"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Australia, Japonia i</w:t>
      </w:r>
      <w:r w:rsidR="00447DA1"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Chiny</w:t>
      </w:r>
    </w:p>
    <w:p w14:paraId="0881C0FC" w14:textId="0AD5D651" w:rsidR="009F43A0" w:rsidRPr="00447DA1" w:rsidRDefault="009F43A0" w:rsidP="009F43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Skopiuj link </w:t>
      </w:r>
      <w:hyperlink r:id="rId6" w:history="1">
        <w:r w:rsidRPr="009F4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https://www.youtube.com/watch?v=EVjvOBs2Z8I</w:t>
        </w:r>
      </w:hyperlink>
      <w:r w:rsidRPr="00447D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i wklej wyszukiwarkę youtube. Posłuchaj piosenki</w:t>
      </w:r>
    </w:p>
    <w:p w14:paraId="488B8A09" w14:textId="77777777" w:rsidR="00447DA1" w:rsidRPr="00447DA1" w:rsidRDefault="00447DA1" w:rsidP="00447DA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D4D62" w14:textId="11527ACB" w:rsidR="009F43A0" w:rsidRPr="00447DA1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„Kolorowe dzieci”</w:t>
      </w:r>
    </w:p>
    <w:p w14:paraId="7C6016FE" w14:textId="56212821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Gdyby, gdyby moja mama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Pochodziła z wysp Bahama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od stóp po czubek głowy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Byłabym czekoladowa</w:t>
      </w:r>
    </w:p>
    <w:p w14:paraId="0D5F09C2" w14:textId="77777777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Mogłam przyjść na świat w Cejlonie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wycieczki jeździć słoniem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Australii mieć tatusia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tatusiem łapać strusie</w:t>
      </w:r>
    </w:p>
    <w:p w14:paraId="12061825" w14:textId="20413706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patrz na to  w jakim kraju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kolor dzieci mają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piszą na tablicy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naprawdę się nie liczy!</w:t>
      </w:r>
    </w:p>
    <w:p w14:paraId="0ED8ED8E" w14:textId="767BF89D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wszędzie każda mama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tata i chce tak samo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dziś na całym świecie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Mogły żyć szczęśliwe dzieci</w:t>
      </w:r>
    </w:p>
    <w:p w14:paraId="331E1736" w14:textId="77777777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Mogłam małą być Japonką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ubiera się w kimonko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 Pekinie z rodzicami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Ryż zajadać pałeczkami</w:t>
      </w:r>
    </w:p>
    <w:p w14:paraId="246D360E" w14:textId="77777777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Od kołyski żyć w Tunisie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arabsku mówić dzisiaj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do szkoły biec w Mombasie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gdzie palmy rosną w klasie</w:t>
      </w:r>
    </w:p>
    <w:p w14:paraId="0CBF7CD9" w14:textId="07D3744B" w:rsidR="009F43A0" w:rsidRPr="009F43A0" w:rsidRDefault="009F43A0" w:rsidP="009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patrz na to w jakim kraju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kolor dzieci mają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piszą na tablicy</w:t>
      </w:r>
      <w:r w:rsidRPr="009F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naprawdę się nie liczy!… </w:t>
      </w:r>
    </w:p>
    <w:p w14:paraId="0DAF972F" w14:textId="7A77D3DB" w:rsidR="00421A5A" w:rsidRPr="00447DA1" w:rsidRDefault="00421A5A">
      <w:pPr>
        <w:rPr>
          <w:rFonts w:ascii="Times New Roman" w:hAnsi="Times New Roman" w:cs="Times New Roman"/>
          <w:color w:val="2F5496" w:themeColor="accent1" w:themeShade="BF"/>
        </w:rPr>
      </w:pPr>
    </w:p>
    <w:p w14:paraId="62076D5F" w14:textId="28D1BB6D" w:rsidR="00447DA1" w:rsidRPr="00447DA1" w:rsidRDefault="00447DA1">
      <w:pPr>
        <w:rPr>
          <w:color w:val="2F5496" w:themeColor="accent1" w:themeShade="BF"/>
          <w:sz w:val="24"/>
          <w:szCs w:val="24"/>
        </w:rPr>
      </w:pPr>
      <w:r w:rsidRPr="00447DA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Pozdrawiam Małgorzata Cyboroń</w:t>
      </w:r>
    </w:p>
    <w:sectPr w:rsidR="00447DA1" w:rsidRPr="0044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77716"/>
    <w:multiLevelType w:val="hybridMultilevel"/>
    <w:tmpl w:val="A9EE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31"/>
    <w:rsid w:val="003E6331"/>
    <w:rsid w:val="00421A5A"/>
    <w:rsid w:val="00447DA1"/>
    <w:rsid w:val="007F6BC5"/>
    <w:rsid w:val="009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2280"/>
  <w15:chartTrackingRefBased/>
  <w15:docId w15:val="{04C6DA5A-F886-49ED-9C09-AA93FA5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A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A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jvOBs2Z8I" TargetMode="External"/><Relationship Id="rId5" Type="http://schemas.openxmlformats.org/officeDocument/2006/relationships/hyperlink" Target="https://www.youtube.com/watch?v=btMSFVuN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2020-05-24T10:52:00Z</dcterms:created>
  <dcterms:modified xsi:type="dcterms:W3CDTF">2020-05-24T11:19:00Z</dcterms:modified>
</cp:coreProperties>
</file>