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2987" w14:textId="77777777" w:rsidR="00491246" w:rsidRPr="00E933CD" w:rsidRDefault="00491246" w:rsidP="00491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22.04.2020</w:t>
      </w:r>
    </w:p>
    <w:p w14:paraId="1F7DDA90" w14:textId="77777777" w:rsidR="00491246" w:rsidRPr="00E933CD" w:rsidRDefault="00491246" w:rsidP="004912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3CD">
        <w:rPr>
          <w:rFonts w:ascii="Times New Roman" w:hAnsi="Times New Roman" w:cs="Times New Roman"/>
          <w:sz w:val="28"/>
          <w:szCs w:val="28"/>
          <w:u w:val="single"/>
        </w:rPr>
        <w:t>Zadanie dla uczniów klasy V Adama L., Krystiana K.</w:t>
      </w:r>
    </w:p>
    <w:p w14:paraId="437E457C" w14:textId="77777777" w:rsidR="002C6DE1" w:rsidRDefault="002C6DE1" w:rsidP="002C6DE1">
      <w:pPr>
        <w:rPr>
          <w:rFonts w:ascii="Times New Roman" w:hAnsi="Times New Roman" w:cs="Times New Roman"/>
          <w:sz w:val="28"/>
          <w:szCs w:val="28"/>
        </w:rPr>
      </w:pPr>
    </w:p>
    <w:p w14:paraId="4ECCAADF" w14:textId="37C4C949" w:rsidR="002C6DE1" w:rsidRDefault="002C6DE1" w:rsidP="002C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Wysłuchaj fragmentu „</w:t>
      </w:r>
      <w:r w:rsidRPr="002C6DE1">
        <w:rPr>
          <w:rFonts w:ascii="Times New Roman" w:hAnsi="Times New Roman" w:cs="Times New Roman"/>
          <w:sz w:val="28"/>
          <w:szCs w:val="28"/>
        </w:rPr>
        <w:t>Nieznane przygody Mikołajka - Nowy sklep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136AC552" w14:textId="7867D691" w:rsidR="002C6DE1" w:rsidRDefault="002C6DE1" w:rsidP="002C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Bohaterem tej powieści jest Mikołajek, n</w:t>
      </w:r>
      <w:r w:rsidRPr="002C6DE1">
        <w:rPr>
          <w:rFonts w:ascii="Times New Roman" w:hAnsi="Times New Roman" w:cs="Times New Roman"/>
          <w:sz w:val="28"/>
          <w:szCs w:val="28"/>
        </w:rPr>
        <w:t>ajsłynniejszy francuski uczeń</w:t>
      </w:r>
      <w:r>
        <w:rPr>
          <w:rFonts w:ascii="Times New Roman" w:hAnsi="Times New Roman" w:cs="Times New Roman"/>
          <w:sz w:val="28"/>
          <w:szCs w:val="28"/>
        </w:rPr>
        <w:t>, który</w:t>
      </w:r>
      <w:r w:rsidRPr="002C6DE1">
        <w:rPr>
          <w:rFonts w:ascii="Times New Roman" w:hAnsi="Times New Roman" w:cs="Times New Roman"/>
          <w:sz w:val="28"/>
          <w:szCs w:val="28"/>
        </w:rPr>
        <w:t xml:space="preserve"> ma dwie cechy – nigdy się nie zmienia i nigdy się nie starzeje. A pomysłów na przygody nigdy mu nie brakuje.</w:t>
      </w:r>
    </w:p>
    <w:p w14:paraId="518FFE4F" w14:textId="0411F455" w:rsidR="002C6DE1" w:rsidRPr="002C6DE1" w:rsidRDefault="002C6DE1" w:rsidP="002C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poniższy link, wklej w nowe okno wyszukiwarki,</w:t>
      </w:r>
    </w:p>
    <w:p w14:paraId="3A369AD5" w14:textId="1CC41E75" w:rsidR="00491246" w:rsidRDefault="00491246" w:rsidP="00491246">
      <w:pPr>
        <w:rPr>
          <w:rFonts w:ascii="Times New Roman" w:hAnsi="Times New Roman" w:cs="Times New Roman"/>
          <w:sz w:val="28"/>
          <w:szCs w:val="28"/>
        </w:rPr>
      </w:pPr>
    </w:p>
    <w:p w14:paraId="4C202393" w14:textId="41950AC2" w:rsidR="002C6DE1" w:rsidRPr="00E933CD" w:rsidRDefault="002C6DE1" w:rsidP="0049124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C6D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https://www.youtube.com/watch?v=SSFem0huy4w</w:t>
        </w:r>
      </w:hyperlink>
    </w:p>
    <w:p w14:paraId="5BDEB305" w14:textId="77777777" w:rsidR="00491246" w:rsidRPr="00253624" w:rsidRDefault="00491246" w:rsidP="00491246">
      <w:pPr>
        <w:rPr>
          <w:rFonts w:ascii="Times New Roman" w:hAnsi="Times New Roman" w:cs="Times New Roman"/>
          <w:sz w:val="28"/>
          <w:szCs w:val="28"/>
        </w:rPr>
      </w:pPr>
    </w:p>
    <w:p w14:paraId="0986B843" w14:textId="77777777" w:rsidR="00491246" w:rsidRPr="00253624" w:rsidRDefault="00491246" w:rsidP="00491246">
      <w:pPr>
        <w:rPr>
          <w:rFonts w:ascii="Times New Roman" w:hAnsi="Times New Roman" w:cs="Times New Roman"/>
          <w:sz w:val="28"/>
          <w:szCs w:val="28"/>
        </w:rPr>
      </w:pPr>
      <w:r w:rsidRPr="00253624">
        <w:rPr>
          <w:rFonts w:ascii="Times New Roman" w:hAnsi="Times New Roman" w:cs="Times New Roman"/>
          <w:sz w:val="28"/>
          <w:szCs w:val="28"/>
        </w:rPr>
        <w:t xml:space="preserve">Miłej zabawy </w:t>
      </w:r>
      <w:r w:rsidRPr="00253624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105795F8" w14:textId="77777777" w:rsidR="00491246" w:rsidRDefault="00491246" w:rsidP="00491246"/>
    <w:p w14:paraId="7CFE6410" w14:textId="77777777" w:rsidR="0015629C" w:rsidRDefault="0015629C" w:rsidP="0015629C"/>
    <w:p w14:paraId="4651A94E" w14:textId="77777777" w:rsidR="0015629C" w:rsidRDefault="0015629C" w:rsidP="001562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D8F9F7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2FFA5066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30EB2076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47492CAD" w14:textId="77777777" w:rsidR="00D40366" w:rsidRPr="0015629C" w:rsidRDefault="00D40366" w:rsidP="0015629C"/>
    <w:sectPr w:rsidR="00D40366" w:rsidRPr="0015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246"/>
    <w:rsid w:val="0015629C"/>
    <w:rsid w:val="002C6DE1"/>
    <w:rsid w:val="00491246"/>
    <w:rsid w:val="00D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1032"/>
  <w15:docId w15:val="{CC8027B4-8E14-43D5-8785-8C3B8E9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246"/>
  </w:style>
  <w:style w:type="paragraph" w:styleId="Nagwek1">
    <w:name w:val="heading 1"/>
    <w:basedOn w:val="Normalny"/>
    <w:next w:val="Normalny"/>
    <w:link w:val="Nagwek1Znak"/>
    <w:uiPriority w:val="9"/>
    <w:qFormat/>
    <w:rsid w:val="002C6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2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D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C6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daniazpolskiego@onet.pl" TargetMode="External"/><Relationship Id="rId4" Type="http://schemas.openxmlformats.org/officeDocument/2006/relationships/hyperlink" Target="https://www.youtube.com/watch?v=SSFem0huy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3</cp:revision>
  <dcterms:created xsi:type="dcterms:W3CDTF">2020-04-16T12:23:00Z</dcterms:created>
  <dcterms:modified xsi:type="dcterms:W3CDTF">2020-04-20T09:20:00Z</dcterms:modified>
</cp:coreProperties>
</file>